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25" w:rsidRDefault="00FC6F19" w:rsidP="00575925">
      <w:pPr>
        <w:jc w:val="right"/>
      </w:pPr>
      <w:r>
        <w:t xml:space="preserve">ALLEGATO </w:t>
      </w:r>
      <w:bookmarkStart w:id="0" w:name="_GoBack"/>
      <w:bookmarkEnd w:id="0"/>
    </w:p>
    <w:p w:rsidR="00575925" w:rsidRDefault="00575925" w:rsidP="00575925">
      <w:pPr>
        <w:jc w:val="right"/>
      </w:pPr>
      <w:r>
        <w:t>Modello di domanda</w:t>
      </w:r>
    </w:p>
    <w:p w:rsidR="00575925" w:rsidRDefault="00575925" w:rsidP="00575925">
      <w:pPr>
        <w:jc w:val="both"/>
      </w:pPr>
    </w:p>
    <w:p w:rsidR="00575925" w:rsidRDefault="00575925" w:rsidP="00575925">
      <w:pPr>
        <w:ind w:left="708"/>
        <w:jc w:val="right"/>
      </w:pPr>
      <w:r>
        <w:t>Al Comune di EBOLI</w:t>
      </w:r>
    </w:p>
    <w:p w:rsidR="00575925" w:rsidRDefault="00575925" w:rsidP="00575925">
      <w:pPr>
        <w:ind w:left="708"/>
        <w:jc w:val="right"/>
      </w:pPr>
      <w:r>
        <w:t xml:space="preserve"> Via Matteo Ripa n° 49 </w:t>
      </w:r>
    </w:p>
    <w:p w:rsidR="00575925" w:rsidRDefault="00575925" w:rsidP="00575925">
      <w:pPr>
        <w:ind w:left="708"/>
        <w:jc w:val="right"/>
      </w:pPr>
      <w:r>
        <w:t>84025 Eboli (Sa)</w:t>
      </w:r>
    </w:p>
    <w:p w:rsidR="00575925" w:rsidRDefault="00575925" w:rsidP="00575925">
      <w:pPr>
        <w:jc w:val="both"/>
      </w:pPr>
    </w:p>
    <w:p w:rsidR="00575925" w:rsidRDefault="00575925" w:rsidP="00575925">
      <w:pPr>
        <w:jc w:val="both"/>
      </w:pPr>
    </w:p>
    <w:p w:rsidR="00575925" w:rsidRPr="00C0260E" w:rsidRDefault="00575925" w:rsidP="00575925">
      <w:pPr>
        <w:pStyle w:val="Default"/>
        <w:jc w:val="both"/>
        <w:rPr>
          <w:rFonts w:ascii="Verdana" w:hAnsi="Verdana"/>
          <w:sz w:val="20"/>
          <w:szCs w:val="20"/>
        </w:rPr>
      </w:pPr>
      <w:r>
        <w:t xml:space="preserve">OGGETTO: </w:t>
      </w:r>
      <w:r w:rsidR="005E1208">
        <w:t xml:space="preserve"> Avviso per la s</w:t>
      </w:r>
      <w:r w:rsidRPr="00C0260E">
        <w:rPr>
          <w:rFonts w:ascii="Verdana" w:hAnsi="Verdana"/>
          <w:sz w:val="20"/>
          <w:szCs w:val="20"/>
        </w:rPr>
        <w:t>elezione di un soggetto gestore con cui co-progettare gli interventi di ristrutturazione e gestione di un bene confiscato ai fini della partecipazione all’avviso pubblico della Regione Campania denominato “</w:t>
      </w:r>
      <w:r w:rsidRPr="00C0260E">
        <w:rPr>
          <w:rFonts w:ascii="Verdana" w:hAnsi="Verdana"/>
          <w:bCs/>
          <w:sz w:val="20"/>
          <w:szCs w:val="20"/>
        </w:rPr>
        <w:t>Legge Regionale del 16 aprile 2012, n. 7 e ss.mm.ii. Avviso pubblico a favore dei Comuni per il finanziamento di progetti di riutilizzo di beni confiscati e azioni per le start up di innovazione sociale ed economia sociale”</w:t>
      </w:r>
      <w:r w:rsidRPr="00C0260E">
        <w:rPr>
          <w:rFonts w:ascii="Verdana" w:hAnsi="Verdana"/>
          <w:sz w:val="20"/>
          <w:szCs w:val="20"/>
        </w:rPr>
        <w:t xml:space="preserve">. </w:t>
      </w:r>
    </w:p>
    <w:p w:rsidR="00575925" w:rsidRDefault="00575925" w:rsidP="00575925">
      <w:pPr>
        <w:jc w:val="both"/>
      </w:pPr>
    </w:p>
    <w:p w:rsidR="00575925" w:rsidRDefault="00575925" w:rsidP="00575925">
      <w:pPr>
        <w:jc w:val="both"/>
      </w:pPr>
    </w:p>
    <w:p w:rsidR="00575925" w:rsidRDefault="00575925" w:rsidP="00575925">
      <w:pPr>
        <w:jc w:val="both"/>
      </w:pPr>
      <w:r>
        <w:t xml:space="preserve"> Il/La sottoscritto/a____________________________ nato/a ___________________il __________ Residente in________________________________Prov._____Via__________________________________</w:t>
      </w:r>
    </w:p>
    <w:p w:rsidR="00575925" w:rsidRDefault="00575925" w:rsidP="00575925">
      <w:pPr>
        <w:jc w:val="both"/>
      </w:pPr>
      <w:r>
        <w:t xml:space="preserve">Codice Fiscale_______________________________________ in qualità di legale rappresentante della Cooperativa/Associazione_______________________________ </w:t>
      </w:r>
    </w:p>
    <w:p w:rsidR="00575925" w:rsidRDefault="00575925" w:rsidP="00575925">
      <w:pPr>
        <w:jc w:val="center"/>
      </w:pPr>
      <w:r>
        <w:t>CHIEDE</w:t>
      </w:r>
    </w:p>
    <w:p w:rsidR="00D107FD" w:rsidRDefault="00575925" w:rsidP="00575925">
      <w:pPr>
        <w:jc w:val="both"/>
        <w:rPr>
          <w:rFonts w:ascii="Verdana" w:hAnsi="Verdana"/>
          <w:sz w:val="20"/>
          <w:szCs w:val="20"/>
        </w:rPr>
      </w:pPr>
      <w:r>
        <w:t xml:space="preserve"> Di partecipare alla selezione per </w:t>
      </w:r>
      <w:r w:rsidR="00911D16">
        <w:t>l’individuazione di</w:t>
      </w:r>
      <w:r w:rsidR="00911D16" w:rsidRPr="00C0260E">
        <w:rPr>
          <w:rFonts w:ascii="Verdana" w:hAnsi="Verdana"/>
          <w:sz w:val="20"/>
          <w:szCs w:val="20"/>
        </w:rPr>
        <w:t xml:space="preserve"> un soggetto gestore con cui co-progettare gli interventi di ristrutturazione e gestione di un bene confiscato ai fini della partecipazione all’avviso pubblico della Regione Campania </w:t>
      </w:r>
      <w:r w:rsidR="00911D16">
        <w:rPr>
          <w:rFonts w:ascii="Verdana" w:hAnsi="Verdana"/>
          <w:sz w:val="20"/>
          <w:szCs w:val="20"/>
        </w:rPr>
        <w:t>di cui in oggetto.</w:t>
      </w:r>
    </w:p>
    <w:p w:rsidR="00911D16" w:rsidRDefault="00911D16" w:rsidP="00575925">
      <w:pPr>
        <w:jc w:val="both"/>
        <w:rPr>
          <w:rFonts w:ascii="Verdana" w:hAnsi="Verdana"/>
          <w:sz w:val="20"/>
          <w:szCs w:val="20"/>
        </w:rPr>
      </w:pPr>
    </w:p>
    <w:p w:rsidR="00911D16" w:rsidRDefault="00911D16" w:rsidP="005759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allega: </w:t>
      </w:r>
    </w:p>
    <w:p w:rsidR="00DD2C74" w:rsidRPr="00C0260E" w:rsidRDefault="005E1208" w:rsidP="00DD2C74">
      <w:pPr>
        <w:pStyle w:val="Default"/>
        <w:spacing w:after="142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a) atto costitutivo e Statuto</w:t>
      </w:r>
      <w:r w:rsidR="00DD2C74" w:rsidRPr="00C0260E">
        <w:rPr>
          <w:rFonts w:ascii="Verdana" w:hAnsi="Verdana"/>
          <w:color w:val="auto"/>
          <w:sz w:val="20"/>
          <w:szCs w:val="20"/>
        </w:rPr>
        <w:t xml:space="preserve">; </w:t>
      </w:r>
    </w:p>
    <w:p w:rsidR="00DD2C74" w:rsidRPr="00C0260E" w:rsidRDefault="00DD2C74" w:rsidP="00DD2C74">
      <w:pPr>
        <w:pStyle w:val="Default"/>
        <w:spacing w:after="142"/>
        <w:jc w:val="both"/>
        <w:rPr>
          <w:rFonts w:ascii="Verdana" w:hAnsi="Verdana"/>
          <w:color w:val="auto"/>
          <w:sz w:val="20"/>
          <w:szCs w:val="20"/>
        </w:rPr>
      </w:pPr>
      <w:r w:rsidRPr="00C0260E">
        <w:rPr>
          <w:rFonts w:ascii="Verdana" w:hAnsi="Verdana"/>
          <w:color w:val="auto"/>
          <w:sz w:val="20"/>
          <w:szCs w:val="20"/>
        </w:rPr>
        <w:t xml:space="preserve">b) dichiarazione sostitutiva di certificazione e di atto di notorietà resa, ai sensi e per gli effetti degli art. 46, 47 del D.P.R. n. 445/2000 dal Rappresentante Legale del soggetto richiedente, corredata da copia fotostatica non autenticata del documento di identità, attestante il possesso dei requisiti di cui all’art. </w:t>
      </w:r>
      <w:r w:rsidR="00734CA1">
        <w:rPr>
          <w:rFonts w:ascii="Verdana" w:hAnsi="Verdana"/>
          <w:color w:val="auto"/>
          <w:sz w:val="20"/>
          <w:szCs w:val="20"/>
        </w:rPr>
        <w:t xml:space="preserve">3; </w:t>
      </w:r>
    </w:p>
    <w:p w:rsidR="00DD2C74" w:rsidRDefault="00DD2C74" w:rsidP="00DD2C7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C0260E">
        <w:rPr>
          <w:rFonts w:ascii="Verdana" w:hAnsi="Verdana"/>
          <w:color w:val="auto"/>
          <w:sz w:val="20"/>
          <w:szCs w:val="20"/>
        </w:rPr>
        <w:t xml:space="preserve">c) il progetto di start up </w:t>
      </w:r>
      <w:r>
        <w:rPr>
          <w:rFonts w:ascii="Verdana" w:hAnsi="Verdana"/>
          <w:color w:val="auto"/>
          <w:sz w:val="20"/>
          <w:szCs w:val="20"/>
        </w:rPr>
        <w:t>che si</w:t>
      </w:r>
      <w:r w:rsidRPr="00C0260E">
        <w:rPr>
          <w:rFonts w:ascii="Verdana" w:hAnsi="Verdana"/>
          <w:color w:val="auto"/>
          <w:sz w:val="20"/>
          <w:szCs w:val="20"/>
        </w:rPr>
        <w:t xml:space="preserve"> propone di svolgere tramite l’utilizzo del bene del quale si richiede la concessione, redatto e sottosc</w:t>
      </w:r>
      <w:r>
        <w:rPr>
          <w:rFonts w:ascii="Verdana" w:hAnsi="Verdana"/>
          <w:color w:val="auto"/>
          <w:sz w:val="20"/>
          <w:szCs w:val="20"/>
        </w:rPr>
        <w:t>ritto dal legale rappresentante;</w:t>
      </w:r>
    </w:p>
    <w:p w:rsidR="00DD2C74" w:rsidRPr="00C0260E" w:rsidRDefault="00DD2C74" w:rsidP="00DD2C7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C0260E">
        <w:rPr>
          <w:rFonts w:ascii="Verdana" w:hAnsi="Verdana"/>
          <w:color w:val="auto"/>
          <w:sz w:val="20"/>
          <w:szCs w:val="20"/>
        </w:rPr>
        <w:t xml:space="preserve"> </w:t>
      </w:r>
    </w:p>
    <w:p w:rsidR="00DD2C74" w:rsidRDefault="00DD2C74" w:rsidP="00DD2C7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C0260E">
        <w:rPr>
          <w:rFonts w:ascii="Verdana" w:hAnsi="Verdana"/>
          <w:color w:val="auto"/>
          <w:sz w:val="20"/>
          <w:szCs w:val="20"/>
        </w:rPr>
        <w:t>d) curriculum vitae dell’organizzazione richiedente e dei soci, con l’indicazione delle attività svolte, dei committenti pubblici e privati per i quali si è prestato servizio e degli import</w:t>
      </w:r>
      <w:r w:rsidR="005E1208">
        <w:rPr>
          <w:rFonts w:ascii="Verdana" w:hAnsi="Verdana"/>
          <w:color w:val="auto"/>
          <w:sz w:val="20"/>
          <w:szCs w:val="20"/>
        </w:rPr>
        <w:t>i relativi a ciascuna attività;</w:t>
      </w:r>
    </w:p>
    <w:p w:rsidR="005E1208" w:rsidRDefault="005E1208" w:rsidP="00DD2C7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5E1208" w:rsidRDefault="005E1208" w:rsidP="00DD2C7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e) documento di identità.</w:t>
      </w:r>
    </w:p>
    <w:p w:rsidR="00CC5BAE" w:rsidRDefault="00CC5BAE" w:rsidP="00DD2C7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CC5BAE" w:rsidRDefault="00CC5BAE" w:rsidP="00DD2C7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5E1208" w:rsidRDefault="005E1208" w:rsidP="00DD2C7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ab/>
        <w:t>Distinti saluti</w:t>
      </w:r>
    </w:p>
    <w:p w:rsidR="00911D16" w:rsidRDefault="005E1208" w:rsidP="005E1208">
      <w:pPr>
        <w:pStyle w:val="Default"/>
        <w:jc w:val="both"/>
      </w:pP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  <w:t xml:space="preserve">_____________________ </w:t>
      </w:r>
    </w:p>
    <w:sectPr w:rsidR="00911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28" w:rsidRDefault="00841828" w:rsidP="00CC5BAE">
      <w:pPr>
        <w:spacing w:after="0" w:line="240" w:lineRule="auto"/>
      </w:pPr>
      <w:r>
        <w:separator/>
      </w:r>
    </w:p>
  </w:endnote>
  <w:endnote w:type="continuationSeparator" w:id="0">
    <w:p w:rsidR="00841828" w:rsidRDefault="00841828" w:rsidP="00CC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28" w:rsidRDefault="00841828" w:rsidP="00CC5BAE">
      <w:pPr>
        <w:spacing w:after="0" w:line="240" w:lineRule="auto"/>
      </w:pPr>
      <w:r>
        <w:separator/>
      </w:r>
    </w:p>
  </w:footnote>
  <w:footnote w:type="continuationSeparator" w:id="0">
    <w:p w:rsidR="00841828" w:rsidRDefault="00841828" w:rsidP="00CC5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32"/>
    <w:rsid w:val="000127F6"/>
    <w:rsid w:val="00130BA5"/>
    <w:rsid w:val="002065F7"/>
    <w:rsid w:val="004F4678"/>
    <w:rsid w:val="00575925"/>
    <w:rsid w:val="005E1208"/>
    <w:rsid w:val="006D6B12"/>
    <w:rsid w:val="00734CA1"/>
    <w:rsid w:val="00766308"/>
    <w:rsid w:val="00774744"/>
    <w:rsid w:val="007B7906"/>
    <w:rsid w:val="00841828"/>
    <w:rsid w:val="00911D16"/>
    <w:rsid w:val="009E1C32"/>
    <w:rsid w:val="00AB2BCD"/>
    <w:rsid w:val="00B445BA"/>
    <w:rsid w:val="00CC5BAE"/>
    <w:rsid w:val="00D21983"/>
    <w:rsid w:val="00DD2C74"/>
    <w:rsid w:val="00EA24D7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80ED-DCD4-4442-B531-4E9D16B5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59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5B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5B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5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Falcone Flavia</dc:creator>
  <cp:keywords/>
  <dc:description/>
  <cp:lastModifiedBy>Falcone Flavia</cp:lastModifiedBy>
  <cp:revision>9</cp:revision>
  <cp:lastPrinted>2019-09-24T15:14:00Z</cp:lastPrinted>
  <dcterms:created xsi:type="dcterms:W3CDTF">2019-09-24T13:37:00Z</dcterms:created>
  <dcterms:modified xsi:type="dcterms:W3CDTF">2019-09-24T15:29:00Z</dcterms:modified>
</cp:coreProperties>
</file>